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89CD" w14:textId="77777777" w:rsidR="003037BE" w:rsidRDefault="00BC4D0B">
      <w:pPr>
        <w:pStyle w:val="a3"/>
        <w:widowControl/>
        <w:spacing w:beforeAutospacing="1" w:afterAutospacing="1"/>
        <w:jc w:val="center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复试人员名单</w:t>
      </w:r>
    </w:p>
    <w:tbl>
      <w:tblPr>
        <w:tblW w:w="8522" w:type="dxa"/>
        <w:jc w:val="center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555"/>
        <w:gridCol w:w="704"/>
        <w:gridCol w:w="555"/>
        <w:gridCol w:w="1194"/>
        <w:gridCol w:w="854"/>
        <w:gridCol w:w="854"/>
        <w:gridCol w:w="1604"/>
      </w:tblGrid>
      <w:tr w:rsidR="003037BE" w14:paraId="38D4567A" w14:textId="77777777">
        <w:trPr>
          <w:trHeight w:val="745"/>
          <w:tblHeader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FB390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岗位名称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B4732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序号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8095A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7B9EF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姓别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2A705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出生年月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E974C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最高学位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9D001" w14:textId="77777777" w:rsidR="003037BE" w:rsidRDefault="00BC4D0B">
            <w:pPr>
              <w:pStyle w:val="a3"/>
              <w:widowControl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博士专业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41F06" w14:textId="77777777" w:rsidR="003037BE" w:rsidRDefault="00BC4D0B">
            <w:pPr>
              <w:pStyle w:val="a3"/>
              <w:widowControl/>
              <w:snapToGrid w:val="0"/>
              <w:spacing w:beforeAutospacing="1" w:afterAutospacing="1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4"/>
                <w:szCs w:val="14"/>
              </w:rPr>
              <w:t>备注</w:t>
            </w:r>
          </w:p>
        </w:tc>
      </w:tr>
      <w:tr w:rsidR="003037BE" w14:paraId="531EBF23" w14:textId="77777777">
        <w:trPr>
          <w:jc w:val="center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D374E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 w:hAnsi="微软雅黑" w:cs="微软雅黑"/>
                <w:color w:val="000000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外国语学院专任教师</w:t>
            </w: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岗</w:t>
            </w:r>
          </w:p>
          <w:p w14:paraId="375F19A7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GZ2025148</w:t>
            </w: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947F1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89AD8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李思晴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32E79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女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CF498" w14:textId="19209408" w:rsidR="003037BE" w:rsidRDefault="001467E1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int="eastAsia"/>
                <w:sz w:val="14"/>
              </w:rPr>
              <w:t>1</w:t>
            </w:r>
            <w:r>
              <w:rPr>
                <w:rFonts w:ascii="微软雅黑" w:eastAsia="微软雅黑"/>
                <w:sz w:val="14"/>
              </w:rPr>
              <w:t>994</w:t>
            </w:r>
            <w:r>
              <w:rPr>
                <w:rFonts w:ascii="微软雅黑" w:eastAsia="微软雅黑" w:hint="eastAsia"/>
                <w:sz w:val="14"/>
              </w:rPr>
              <w:t>年2月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7B0F3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博士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3AB40" w14:textId="7281E550" w:rsidR="003037BE" w:rsidRDefault="001467E1">
            <w:pPr>
              <w:pStyle w:val="a3"/>
              <w:widowControl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int="eastAsia"/>
                <w:sz w:val="14"/>
              </w:rPr>
              <w:t>语言学及英语语言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15AD0" w14:textId="77777777" w:rsidR="003037BE" w:rsidRDefault="00BC4D0B">
            <w:pPr>
              <w:pStyle w:val="a3"/>
              <w:widowControl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拟推荐参加学校复试</w:t>
            </w:r>
          </w:p>
        </w:tc>
      </w:tr>
      <w:tr w:rsidR="003037BE" w14:paraId="17F9A3B6" w14:textId="77777777">
        <w:trPr>
          <w:jc w:val="center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CBDD0" w14:textId="77777777" w:rsidR="003037BE" w:rsidRDefault="003037BE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0952E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4E02F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杨俊婷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76139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女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30EC2" w14:textId="1DD0C018" w:rsidR="003037BE" w:rsidRDefault="001467E1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int="eastAsia"/>
                <w:sz w:val="14"/>
              </w:rPr>
              <w:t>1</w:t>
            </w:r>
            <w:r>
              <w:rPr>
                <w:rFonts w:ascii="微软雅黑" w:eastAsia="微软雅黑"/>
                <w:sz w:val="14"/>
              </w:rPr>
              <w:t>994</w:t>
            </w:r>
            <w:r>
              <w:rPr>
                <w:rFonts w:ascii="微软雅黑" w:eastAsia="微软雅黑" w:hint="eastAsia"/>
                <w:sz w:val="14"/>
              </w:rPr>
              <w:t>年2月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B7377" w14:textId="77777777" w:rsidR="003037BE" w:rsidRDefault="00BC4D0B">
            <w:pPr>
              <w:pStyle w:val="a3"/>
              <w:widowControl/>
              <w:wordWrap w:val="0"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博士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77852" w14:textId="31E7DCF7" w:rsidR="003037BE" w:rsidRDefault="001467E1">
            <w:pPr>
              <w:pStyle w:val="a3"/>
              <w:widowControl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int="eastAsia"/>
                <w:sz w:val="14"/>
              </w:rPr>
              <w:t>英语语言文学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AF608" w14:textId="77777777" w:rsidR="003037BE" w:rsidRDefault="00BC4D0B">
            <w:pPr>
              <w:pStyle w:val="a3"/>
              <w:widowControl/>
              <w:snapToGrid w:val="0"/>
              <w:spacing w:beforeAutospacing="1" w:afterAutospacing="1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4"/>
                <w:szCs w:val="14"/>
              </w:rPr>
              <w:t>拟推荐参加学校复试</w:t>
            </w:r>
          </w:p>
        </w:tc>
      </w:tr>
    </w:tbl>
    <w:p w14:paraId="03C773A9" w14:textId="77777777" w:rsidR="003037BE" w:rsidRDefault="003037BE">
      <w:bookmarkStart w:id="0" w:name="_GoBack"/>
      <w:bookmarkEnd w:id="0"/>
    </w:p>
    <w:sectPr w:rsidR="0030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29CB8" w14:textId="77777777" w:rsidR="00BC4D0B" w:rsidRDefault="00BC4D0B" w:rsidP="001467E1">
      <w:r>
        <w:separator/>
      </w:r>
    </w:p>
  </w:endnote>
  <w:endnote w:type="continuationSeparator" w:id="0">
    <w:p w14:paraId="2B4905A2" w14:textId="77777777" w:rsidR="00BC4D0B" w:rsidRDefault="00BC4D0B" w:rsidP="0014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950BD" w14:textId="77777777" w:rsidR="00BC4D0B" w:rsidRDefault="00BC4D0B" w:rsidP="001467E1">
      <w:r>
        <w:separator/>
      </w:r>
    </w:p>
  </w:footnote>
  <w:footnote w:type="continuationSeparator" w:id="0">
    <w:p w14:paraId="5A44CE72" w14:textId="77777777" w:rsidR="00BC4D0B" w:rsidRDefault="00BC4D0B" w:rsidP="00146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D1226A"/>
    <w:rsid w:val="001467E1"/>
    <w:rsid w:val="003037BE"/>
    <w:rsid w:val="00BC4D0B"/>
    <w:rsid w:val="15D1226A"/>
    <w:rsid w:val="3251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8B669"/>
  <w15:docId w15:val="{61B767B8-6815-4940-8A82-F4DAC2D2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146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67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46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67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樱小熊</dc:creator>
  <cp:lastModifiedBy>王利英</cp:lastModifiedBy>
  <cp:revision>2</cp:revision>
  <dcterms:created xsi:type="dcterms:W3CDTF">2026-04-25T09:55:00Z</dcterms:created>
  <dcterms:modified xsi:type="dcterms:W3CDTF">2026-06-05T07:19:00Z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C7FF127C7872416F98A3B8414E8D6B58_11</vt:lpwstr>
  </property>
  <property fmtid="{D5CDD505-2E9C-101B-9397-08002B2CF9AE}" pid="4" name="KSOTemplateDocerSaveRecord">
    <vt:lpwstr>eyJoZGlkIjoiMjU5YzljNTAxNjU5N2E3ZDExYTU2ZWIyN2Y2YmUyYjgiLCJ1c2VySWQiOiIzNjc5NDU4NTMifQ==</vt:lpwstr>
  </property>
</Properties>
</file>